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086F8E" w:rsidRPr="009A1FA6" w:rsidRDefault="00086F8E" w:rsidP="00086F8E">
      <w:pPr>
        <w:jc w:val="both"/>
        <w:rPr>
          <w:b/>
          <w:i/>
        </w:rPr>
      </w:pPr>
      <w:r w:rsidRPr="009A1FA6">
        <w:rPr>
          <w:b/>
          <w:i/>
        </w:rPr>
        <w:t>Schnell-Check: Einführung eines Jahresarbeitszeitkontos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  <w:gridCol w:w="476"/>
      </w:tblGrid>
      <w:tr w:rsidR="00086F8E" w:rsidRPr="009A1FA6" w:rsidTr="00987E66">
        <w:tc>
          <w:tcPr>
            <w:tcW w:w="0" w:type="auto"/>
            <w:shd w:val="clear" w:color="auto" w:fill="auto"/>
          </w:tcPr>
          <w:p w:rsidR="00086F8E" w:rsidRPr="009A1FA6" w:rsidRDefault="00086F8E" w:rsidP="00987E66">
            <w:r w:rsidRPr="009A1FA6">
              <w:t>Prüfen Sie, ob Sie an alle wichtigen Punkte gedacht haben.</w:t>
            </w:r>
          </w:p>
        </w:tc>
        <w:tc>
          <w:tcPr>
            <w:tcW w:w="0" w:type="auto"/>
            <w:shd w:val="clear" w:color="auto" w:fill="auto"/>
          </w:tcPr>
          <w:p w:rsidR="00086F8E" w:rsidRPr="009A1FA6" w:rsidRDefault="00086F8E" w:rsidP="00987E66">
            <w:r w:rsidRPr="009A1FA6">
              <w:t>OK</w:t>
            </w:r>
          </w:p>
        </w:tc>
      </w:tr>
      <w:tr w:rsidR="00086F8E" w:rsidRPr="009A1FA6" w:rsidTr="00987E66">
        <w:tc>
          <w:tcPr>
            <w:tcW w:w="0" w:type="auto"/>
            <w:shd w:val="clear" w:color="auto" w:fill="auto"/>
          </w:tcPr>
          <w:p w:rsidR="00086F8E" w:rsidRPr="009A1FA6" w:rsidRDefault="00086F8E" w:rsidP="00987E66">
            <w:r w:rsidRPr="009A1FA6">
              <w:t>Ist ein paritätisch besetztes Projektteam eingesetzt?</w:t>
            </w:r>
          </w:p>
        </w:tc>
        <w:tc>
          <w:tcPr>
            <w:tcW w:w="0" w:type="auto"/>
            <w:shd w:val="clear" w:color="auto" w:fill="auto"/>
          </w:tcPr>
          <w:p w:rsidR="00086F8E" w:rsidRPr="009A1FA6" w:rsidRDefault="00086F8E" w:rsidP="00987E66"/>
        </w:tc>
      </w:tr>
      <w:tr w:rsidR="00086F8E" w:rsidRPr="009A1FA6" w:rsidTr="00987E66">
        <w:tc>
          <w:tcPr>
            <w:tcW w:w="0" w:type="auto"/>
            <w:shd w:val="clear" w:color="auto" w:fill="auto"/>
          </w:tcPr>
          <w:p w:rsidR="00086F8E" w:rsidRPr="009A1FA6" w:rsidRDefault="00086F8E" w:rsidP="00987E66">
            <w:r w:rsidRPr="009A1FA6">
              <w:t>Liegen alle notwendigen Informationen vor?</w:t>
            </w:r>
          </w:p>
        </w:tc>
        <w:tc>
          <w:tcPr>
            <w:tcW w:w="0" w:type="auto"/>
            <w:shd w:val="clear" w:color="auto" w:fill="auto"/>
          </w:tcPr>
          <w:p w:rsidR="00086F8E" w:rsidRPr="009A1FA6" w:rsidRDefault="00086F8E" w:rsidP="00987E66"/>
        </w:tc>
      </w:tr>
      <w:tr w:rsidR="00086F8E" w:rsidRPr="009A1FA6" w:rsidTr="00987E66">
        <w:tc>
          <w:tcPr>
            <w:tcW w:w="0" w:type="auto"/>
            <w:shd w:val="clear" w:color="auto" w:fill="auto"/>
          </w:tcPr>
          <w:p w:rsidR="00086F8E" w:rsidRPr="009A1FA6" w:rsidRDefault="00086F8E" w:rsidP="00987E66">
            <w:r w:rsidRPr="009A1FA6">
              <w:t>Sind die Beschäftigten im Rahmen einer Betriebsversammlung über das Projekt unterrichtet worden?</w:t>
            </w:r>
          </w:p>
        </w:tc>
        <w:tc>
          <w:tcPr>
            <w:tcW w:w="0" w:type="auto"/>
            <w:shd w:val="clear" w:color="auto" w:fill="auto"/>
          </w:tcPr>
          <w:p w:rsidR="00086F8E" w:rsidRPr="009A1FA6" w:rsidRDefault="00086F8E" w:rsidP="00987E66"/>
        </w:tc>
      </w:tr>
      <w:tr w:rsidR="00086F8E" w:rsidRPr="009A1FA6" w:rsidTr="00987E66">
        <w:tc>
          <w:tcPr>
            <w:tcW w:w="0" w:type="auto"/>
            <w:shd w:val="clear" w:color="auto" w:fill="auto"/>
          </w:tcPr>
          <w:p w:rsidR="00086F8E" w:rsidRPr="009A1FA6" w:rsidRDefault="00086F8E" w:rsidP="00987E66">
            <w:r w:rsidRPr="009A1FA6">
              <w:t>Wurden die nötigen Analysen für die Personaleinsatzplanung durchgeführt?</w:t>
            </w:r>
          </w:p>
        </w:tc>
        <w:tc>
          <w:tcPr>
            <w:tcW w:w="0" w:type="auto"/>
            <w:shd w:val="clear" w:color="auto" w:fill="auto"/>
          </w:tcPr>
          <w:p w:rsidR="00086F8E" w:rsidRPr="009A1FA6" w:rsidRDefault="00086F8E" w:rsidP="00987E66"/>
        </w:tc>
      </w:tr>
      <w:tr w:rsidR="00086F8E" w:rsidRPr="009A1FA6" w:rsidTr="00987E66">
        <w:tc>
          <w:tcPr>
            <w:tcW w:w="0" w:type="auto"/>
            <w:shd w:val="clear" w:color="auto" w:fill="auto"/>
          </w:tcPr>
          <w:p w:rsidR="00086F8E" w:rsidRPr="009A1FA6" w:rsidRDefault="00086F8E" w:rsidP="00987E66">
            <w:r w:rsidRPr="009A1FA6">
              <w:t>Liegt das Rahmenkonzept für das Arbeitszeitmodell (z. B. Startdatum) vor?</w:t>
            </w:r>
          </w:p>
        </w:tc>
        <w:tc>
          <w:tcPr>
            <w:tcW w:w="0" w:type="auto"/>
            <w:shd w:val="clear" w:color="auto" w:fill="auto"/>
          </w:tcPr>
          <w:p w:rsidR="00086F8E" w:rsidRPr="009A1FA6" w:rsidRDefault="00086F8E" w:rsidP="00987E66"/>
        </w:tc>
      </w:tr>
      <w:tr w:rsidR="00086F8E" w:rsidRPr="009A1FA6" w:rsidTr="00987E66">
        <w:tc>
          <w:tcPr>
            <w:tcW w:w="0" w:type="auto"/>
            <w:shd w:val="clear" w:color="auto" w:fill="auto"/>
          </w:tcPr>
          <w:p w:rsidR="00086F8E" w:rsidRPr="009A1FA6" w:rsidRDefault="00086F8E" w:rsidP="00987E66">
            <w:r w:rsidRPr="009A1FA6">
              <w:t>Sind die Arbeitszeitregelungen festgelegt? Wurden die Wünsche der Beschäftigten dabei bestmöglich miteinbezogen?</w:t>
            </w:r>
          </w:p>
        </w:tc>
        <w:tc>
          <w:tcPr>
            <w:tcW w:w="0" w:type="auto"/>
            <w:shd w:val="clear" w:color="auto" w:fill="auto"/>
          </w:tcPr>
          <w:p w:rsidR="00086F8E" w:rsidRPr="009A1FA6" w:rsidRDefault="00086F8E" w:rsidP="00987E66"/>
        </w:tc>
      </w:tr>
      <w:tr w:rsidR="00086F8E" w:rsidRPr="009A1FA6" w:rsidTr="00987E66">
        <w:tc>
          <w:tcPr>
            <w:tcW w:w="0" w:type="auto"/>
            <w:shd w:val="clear" w:color="auto" w:fill="auto"/>
          </w:tcPr>
          <w:p w:rsidR="00086F8E" w:rsidRPr="009A1FA6" w:rsidRDefault="00086F8E" w:rsidP="00987E66">
            <w:r w:rsidRPr="009A1FA6">
              <w:t>Steht das Zeiterfassungs- und Entlohnungssystem fest?</w:t>
            </w:r>
          </w:p>
        </w:tc>
        <w:tc>
          <w:tcPr>
            <w:tcW w:w="0" w:type="auto"/>
            <w:shd w:val="clear" w:color="auto" w:fill="auto"/>
          </w:tcPr>
          <w:p w:rsidR="00086F8E" w:rsidRPr="009A1FA6" w:rsidRDefault="00086F8E" w:rsidP="00987E66"/>
        </w:tc>
      </w:tr>
      <w:tr w:rsidR="00086F8E" w:rsidRPr="009A1FA6" w:rsidTr="00987E66">
        <w:tc>
          <w:tcPr>
            <w:tcW w:w="0" w:type="auto"/>
            <w:shd w:val="clear" w:color="auto" w:fill="auto"/>
          </w:tcPr>
          <w:p w:rsidR="00086F8E" w:rsidRPr="009A1FA6" w:rsidRDefault="00086F8E" w:rsidP="00987E66">
            <w:r w:rsidRPr="009A1FA6">
              <w:t>Gibt es einen zeitlich bestimmten Testlauf?</w:t>
            </w:r>
          </w:p>
        </w:tc>
        <w:tc>
          <w:tcPr>
            <w:tcW w:w="0" w:type="auto"/>
            <w:shd w:val="clear" w:color="auto" w:fill="auto"/>
          </w:tcPr>
          <w:p w:rsidR="00086F8E" w:rsidRPr="009A1FA6" w:rsidRDefault="00086F8E" w:rsidP="00987E66"/>
        </w:tc>
      </w:tr>
    </w:tbl>
    <w:p w:rsidR="006C708B" w:rsidRDefault="006C708B" w:rsidP="00086F8E">
      <w:pPr>
        <w:jc w:val="both"/>
        <w:rPr>
          <w:rFonts w:ascii="Arial" w:hAnsi="Arial" w:cs="Arial"/>
          <w:sz w:val="28"/>
        </w:rPr>
      </w:pPr>
      <w:bookmarkStart w:id="0" w:name="_GoBack"/>
      <w:bookmarkEnd w:id="0"/>
    </w:p>
    <w:sectPr w:rsidR="006C708B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1D3" w:rsidRDefault="00A311D3" w:rsidP="00645C6A">
      <w:pPr>
        <w:spacing w:after="0" w:line="240" w:lineRule="auto"/>
      </w:pPr>
      <w:r>
        <w:separator/>
      </w:r>
    </w:p>
  </w:endnote>
  <w:endnote w:type="continuationSeparator" w:id="0">
    <w:p w:rsidR="00A311D3" w:rsidRDefault="00A311D3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6C708B">
      <w:rPr>
        <w:b/>
        <w:color w:val="A6A6A6" w:themeColor="background1" w:themeShade="A6"/>
        <w:sz w:val="18"/>
        <w:szCs w:val="18"/>
      </w:rPr>
      <w:t>Juli</w:t>
    </w:r>
    <w:r w:rsidR="00A61090" w:rsidRPr="007B14D4">
      <w:rPr>
        <w:b/>
        <w:color w:val="A6A6A6" w:themeColor="background1" w:themeShade="A6"/>
        <w:sz w:val="18"/>
        <w:szCs w:val="18"/>
      </w:rPr>
      <w:t xml:space="preserve"> 2016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5B72E6" w:rsidRPr="007B14D4">
      <w:rPr>
        <w:b/>
        <w:color w:val="A6A6A6" w:themeColor="background1" w:themeShade="A6"/>
        <w:sz w:val="18"/>
        <w:szCs w:val="18"/>
      </w:rPr>
      <w:t xml:space="preserve"> 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1D3" w:rsidRDefault="00A311D3" w:rsidP="00645C6A">
      <w:pPr>
        <w:spacing w:after="0" w:line="240" w:lineRule="auto"/>
      </w:pPr>
      <w:r>
        <w:separator/>
      </w:r>
    </w:p>
  </w:footnote>
  <w:footnote w:type="continuationSeparator" w:id="0">
    <w:p w:rsidR="00A311D3" w:rsidRDefault="00A311D3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7A830DA" wp14:editId="7A66E765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53C86"/>
    <w:multiLevelType w:val="singleLevel"/>
    <w:tmpl w:val="335489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805AE"/>
    <w:rsid w:val="00086F8E"/>
    <w:rsid w:val="000C1235"/>
    <w:rsid w:val="000F3088"/>
    <w:rsid w:val="00121221"/>
    <w:rsid w:val="00154639"/>
    <w:rsid w:val="00184819"/>
    <w:rsid w:val="003F7CB0"/>
    <w:rsid w:val="0043100C"/>
    <w:rsid w:val="004B7CCD"/>
    <w:rsid w:val="004E4B9B"/>
    <w:rsid w:val="005248E6"/>
    <w:rsid w:val="005B72E6"/>
    <w:rsid w:val="005C1193"/>
    <w:rsid w:val="005E2E83"/>
    <w:rsid w:val="00645C6A"/>
    <w:rsid w:val="006B0E60"/>
    <w:rsid w:val="006C708B"/>
    <w:rsid w:val="007B14D4"/>
    <w:rsid w:val="007C20F8"/>
    <w:rsid w:val="008F1965"/>
    <w:rsid w:val="00907109"/>
    <w:rsid w:val="009D1ADA"/>
    <w:rsid w:val="00A311D3"/>
    <w:rsid w:val="00A61090"/>
    <w:rsid w:val="00A83FB4"/>
    <w:rsid w:val="00AB6068"/>
    <w:rsid w:val="00AC6911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2016-05-14T11:26:00Z</dcterms:created>
  <dcterms:modified xsi:type="dcterms:W3CDTF">2016-05-14T11:26:00Z</dcterms:modified>
</cp:coreProperties>
</file>